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南银理财珠联璧合鑫逸稳两年81期封闭式公募人民币理财产品（Y60081）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Y60081)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45,015,749.29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